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Festival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Slovenske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muzike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Руски дом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Руски центар за науку и културу у Београду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раљице Наталије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33,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Београд</w:t>
      </w:r>
    </w:p>
    <w:p>
      <w:pPr>
        <w:pStyle w:val="No Spacing"/>
        <w:rPr>
          <w:lang w:val="ru-RU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en-US"/>
        </w:rPr>
        <w:t>RASPORED    NASTUPA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KAMERNA,  GITARA  i  SOLO PEVANJE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31.03.2026.    UTORAK</w:t>
      </w: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8:30-9:30</w:t>
        <w:tab/>
        <w:tab/>
        <w:t>Proba u Sali   (Kamerna i Gitara)</w:t>
      </w:r>
    </w:p>
    <w:p>
      <w:pPr>
        <w:pStyle w:val="No Spacing"/>
      </w:pPr>
    </w:p>
    <w:p>
      <w:pPr>
        <w:pStyle w:val="No Spacing"/>
      </w:pPr>
    </w:p>
    <w:p>
      <w:pPr>
        <w:pStyle w:val="Body"/>
        <w:ind w:firstLine="360"/>
        <w:jc w:val="center"/>
        <w:rPr>
          <w:rFonts w:ascii="Times New Roman" w:cs="Times New Roman" w:hAnsi="Times New Roman" w:eastAsia="Times New Roman"/>
          <w:sz w:val="40"/>
          <w:szCs w:val="40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GITARA</w:t>
      </w: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9:30-9:50</w:t>
        <w:tab/>
        <w:tab/>
        <w:t>I  kategorija  i  II  kategorija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Juhuan Liu </w:t>
        <w:tab/>
        <w:tab/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 kategorija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Nikolina Koji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ć </w:t>
        <w:tab/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  kategorija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</w:pPr>
    </w:p>
    <w:p>
      <w:pPr>
        <w:pStyle w:val="No Spacing"/>
      </w:pPr>
    </w:p>
    <w:p>
      <w:pPr>
        <w:pStyle w:val="Body"/>
        <w:ind w:left="360" w:firstLine="0"/>
        <w:jc w:val="center"/>
        <w:rPr>
          <w:rFonts w:ascii="Times New Roman" w:cs="Times New Roman" w:hAnsi="Times New Roman" w:eastAsia="Times New Roman"/>
          <w:sz w:val="40"/>
          <w:szCs w:val="40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de-DE"/>
        </w:rPr>
        <w:t>KAMERNA</w:t>
      </w:r>
    </w:p>
    <w:p>
      <w:pPr>
        <w:pStyle w:val="Body"/>
        <w:ind w:left="360" w:firstLine="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9:50-10:05</w:t>
        <w:tab/>
        <w:tab/>
        <w:t>III  kategorija  i  IV  kategorija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Duo Dolce:</w:t>
      </w:r>
    </w:p>
    <w:p>
      <w:pPr>
        <w:pStyle w:val="List Paragraph"/>
        <w:spacing w:after="0" w:line="240" w:lineRule="auto"/>
        <w:ind w:left="1440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Elena Krbavac,</w:t>
        <w:tab/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III  kategorija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Teodora Miljkovic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 Spacing"/>
      </w:pP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Tatjana Savati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Mia Sekiz,</w:t>
        <w:tab/>
        <w:tab/>
        <w:tab/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IV  kategorija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Srna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olovi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ć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</w:pPr>
    </w:p>
    <w:p>
      <w:pPr>
        <w:pStyle w:val="Body"/>
        <w:ind w:left="360" w:firstLine="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10:05-10:30</w:t>
        <w:tab/>
        <w:tab/>
        <w:t>VII  kategorija</w:t>
      </w:r>
    </w:p>
    <w:p>
      <w:pPr>
        <w:pStyle w:val="No Spacing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Aleksandra Teodorovi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</w:t>
      </w:r>
    </w:p>
    <w:p>
      <w:pPr>
        <w:pStyle w:val="No Spacing"/>
        <w:ind w:left="14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Irina Ugrinovi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Krsti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No Spacing"/>
        <w:ind w:left="14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Milica Petrovic,</w:t>
      </w:r>
    </w:p>
    <w:p>
      <w:pPr>
        <w:pStyle w:val="No Spacing"/>
        <w:ind w:left="14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Dunja Vesic,</w:t>
      </w:r>
    </w:p>
    <w:p>
      <w:pPr>
        <w:pStyle w:val="No Spacing"/>
        <w:ind w:left="14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Dimitrije Nikolic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</w:pPr>
    </w:p>
    <w:p>
      <w:pPr>
        <w:pStyle w:val="Body"/>
        <w:ind w:left="360" w:firstLine="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10:30-10:50</w:t>
        <w:tab/>
        <w:tab/>
        <w:t>VIII  kategorija</w:t>
      </w: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Klavirski duo Elmazi:</w:t>
      </w:r>
    </w:p>
    <w:p>
      <w:pPr>
        <w:pStyle w:val="List Paragraph"/>
        <w:spacing w:after="0" w:line="240" w:lineRule="auto"/>
        <w:ind w:left="1418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Anita Elmazi,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Lejla Elmazi</w:t>
      </w:r>
    </w:p>
    <w:p>
      <w:pPr>
        <w:pStyle w:val="No Spacing"/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  <w:rtl w:val="0"/>
        </w:rPr>
        <w:t>10:50-12:00</w:t>
        <w:tab/>
        <w:tab/>
        <w:t>Proba u Sali   (</w:t>
      </w:r>
      <w:r>
        <w:rPr>
          <w:rFonts w:ascii="Times New Roman" w:hAnsi="Times New Roman"/>
          <w:sz w:val="32"/>
          <w:szCs w:val="32"/>
          <w:rtl w:val="0"/>
        </w:rPr>
        <w:t>Solo pevanje -  I  kategorija</w:t>
      </w:r>
      <w:r>
        <w:rPr>
          <w:rFonts w:ascii="Times New Roman" w:hAnsi="Times New Roman"/>
          <w:sz w:val="36"/>
          <w:szCs w:val="36"/>
          <w:rtl w:val="0"/>
        </w:rPr>
        <w:t>)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</w:pPr>
    </w:p>
    <w:p>
      <w:pPr>
        <w:pStyle w:val="Body"/>
        <w:ind w:firstLine="360"/>
        <w:jc w:val="center"/>
        <w:rPr>
          <w:rFonts w:ascii="Times New Roman" w:cs="Times New Roman" w:hAnsi="Times New Roman" w:eastAsia="Times New Roman"/>
          <w:sz w:val="40"/>
          <w:szCs w:val="40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SOLO PEVANJE</w:t>
      </w:r>
    </w:p>
    <w:p>
      <w:pPr>
        <w:pStyle w:val="Body"/>
        <w:ind w:firstLine="360"/>
      </w:pPr>
      <w:r>
        <w:rPr>
          <w:rFonts w:ascii="Times New Roman" w:hAnsi="Times New Roman"/>
          <w:sz w:val="36"/>
          <w:szCs w:val="36"/>
          <w:rtl w:val="0"/>
        </w:rPr>
        <w:t>12:00-13:00</w:t>
        <w:tab/>
        <w:tab/>
        <w:t>I  kategorija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Katja Stoli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Nina Jovanovi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Zlata Ioni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eva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Irina Ognjevi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Jana Maksimovi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Sonja Nikoli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Katarina Staj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No Spacing"/>
      </w:pP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13:00-13:30</w:t>
        <w:tab/>
        <w:tab/>
        <w:t>Pauza - Proba u sali   (</w:t>
      </w:r>
      <w:r>
        <w:rPr>
          <w:rFonts w:ascii="Times New Roman" w:hAnsi="Times New Roman"/>
          <w:sz w:val="32"/>
          <w:szCs w:val="32"/>
          <w:rtl w:val="0"/>
        </w:rPr>
        <w:t>Solo pevanje -  II  kategorija</w:t>
      </w:r>
      <w:r>
        <w:rPr>
          <w:rFonts w:ascii="Times New Roman" w:hAnsi="Times New Roman"/>
          <w:sz w:val="36"/>
          <w:szCs w:val="36"/>
          <w:rtl w:val="0"/>
        </w:rPr>
        <w:t>)</w:t>
      </w: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13:30-14:15</w:t>
        <w:tab/>
        <w:tab/>
        <w:t xml:space="preserve"> II kategorija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Mia Maljica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Tamara Marjanovi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Gala Petronijevi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Milica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ombi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14:15-14:45</w:t>
        <w:tab/>
        <w:tab/>
        <w:t>Pauza - Proba u sali   (</w:t>
      </w:r>
      <w:r>
        <w:rPr>
          <w:rFonts w:ascii="Times New Roman" w:hAnsi="Times New Roman"/>
          <w:sz w:val="32"/>
          <w:szCs w:val="32"/>
          <w:rtl w:val="0"/>
        </w:rPr>
        <w:t>Solo pevanje -  III  kategorija</w:t>
      </w:r>
      <w:r>
        <w:rPr>
          <w:rFonts w:ascii="Times New Roman" w:hAnsi="Times New Roman"/>
          <w:sz w:val="36"/>
          <w:szCs w:val="36"/>
          <w:rtl w:val="0"/>
        </w:rPr>
        <w:t>)</w:t>
      </w: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de-DE"/>
        </w:rPr>
        <w:t>14:45-16:15</w:t>
        <w:tab/>
        <w:tab/>
        <w:t>III kategorija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Lara Bogdanovi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Mihailo Proro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Ana Sekulovski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Elena Krbavac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Mateja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ukovi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16:15-16:45</w:t>
        <w:tab/>
        <w:tab/>
        <w:t>Pauza - Proba u sali   (</w:t>
      </w:r>
      <w:r>
        <w:rPr>
          <w:rFonts w:ascii="Times New Roman" w:hAnsi="Times New Roman"/>
          <w:sz w:val="32"/>
          <w:szCs w:val="32"/>
          <w:rtl w:val="0"/>
        </w:rPr>
        <w:t>Solo pevanje -  IV  kategorija</w:t>
      </w:r>
      <w:r>
        <w:rPr>
          <w:rFonts w:ascii="Times New Roman" w:hAnsi="Times New Roman"/>
          <w:sz w:val="36"/>
          <w:szCs w:val="36"/>
          <w:rtl w:val="0"/>
        </w:rPr>
        <w:t>)</w:t>
      </w:r>
    </w:p>
    <w:p>
      <w:pPr>
        <w:pStyle w:val="No Spacing"/>
      </w:pPr>
    </w:p>
    <w:p>
      <w:pPr>
        <w:pStyle w:val="Body"/>
        <w:ind w:firstLine="360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>16:45-17:15</w:t>
        <w:tab/>
        <w:tab/>
        <w:t xml:space="preserve"> IV kategorija</w:t>
      </w: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Tatjana Savati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Marta Valok Janekovi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ind w:firstLine="360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de-DE"/>
        </w:rPr>
        <w:t>19:00h</w:t>
        <w:tab/>
        <w:tab/>
        <w:t xml:space="preserve"> KONCERT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Fonts w:ascii="Times New Roman" w:hAnsi="Times New Roman"/>
          <w:sz w:val="24"/>
          <w:szCs w:val="24"/>
          <w:rtl w:val="0"/>
        </w:rPr>
        <w:t>*NAPOMENA:  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esnici koji nisu upisani na raspored neka se jave na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"mailto:umbps@hotmail.com"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umbps@hotmail.com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U naslovu mail-a staviti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„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Festival Slovenske muzike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potom prilo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iti popunjenu prijavu. Spiskovi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biti dopunjavani na dnvenom nivou, tako da vas molimo da pratite spiskove.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851" w:right="1183" w:bottom="993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141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3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5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57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29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1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3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5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17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41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13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58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57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29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5018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73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458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7178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2"/>
      </w:numPr>
    </w:pPr>
  </w:style>
  <w:style w:type="numbering" w:styleId="Imported Style 7">
    <w:name w:val="Imported Style 7"/>
    <w:pPr>
      <w:numPr>
        <w:numId w:val="14"/>
      </w:numPr>
    </w:pPr>
  </w:style>
  <w:style w:type="numbering" w:styleId="Imported Style 8">
    <w:name w:val="Imported Style 8"/>
    <w:pPr>
      <w:numPr>
        <w:numId w:val="16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