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7E" w:rsidRPr="00865CF9" w:rsidRDefault="00306F7E" w:rsidP="00702AE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65CF9">
        <w:rPr>
          <w:rFonts w:ascii="Times New Roman" w:hAnsi="Times New Roman" w:cs="Times New Roman"/>
          <w:b/>
          <w:noProof/>
          <w:sz w:val="24"/>
          <w:szCs w:val="24"/>
        </w:rPr>
        <w:t>BIOGRAFIJA</w:t>
      </w:r>
    </w:p>
    <w:p w:rsidR="00306F7E" w:rsidRPr="00865CF9" w:rsidRDefault="00306F7E" w:rsidP="002205DA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06F7E" w:rsidRPr="00865CF9" w:rsidRDefault="00306F7E" w:rsidP="00702AEB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>Dario Humenjuk (Banjaluka, 1979) je započeo muzičko obrazovanje u rodnom gradu u MŠ Vlado Milošević na odseku za klavir u klasi prof. Branke Kuzmanović. Završio je SMŠ Josip Slavenski u Beogradu u klasama prof. Olge Bauer i prof. mr. Zorice Stupar</w:t>
      </w:r>
      <w:r w:rsidR="00A872AC" w:rsidRPr="00865CF9">
        <w:rPr>
          <w:rFonts w:ascii="Times New Roman" w:hAnsi="Times New Roman" w:cs="Times New Roman"/>
          <w:noProof/>
          <w:sz w:val="24"/>
          <w:szCs w:val="24"/>
        </w:rPr>
        <w:softHyphen/>
        <w:t>-</w:t>
      </w:r>
      <w:r w:rsidRPr="00865CF9">
        <w:rPr>
          <w:rFonts w:ascii="Times New Roman" w:hAnsi="Times New Roman" w:cs="Times New Roman"/>
          <w:noProof/>
          <w:sz w:val="24"/>
          <w:szCs w:val="24"/>
        </w:rPr>
        <w:t>Berbić. Diplomske studije je završio na Akademiji umetnosti Novom Sadu u klasi prof, dr Doriana Leljaka. Usavršavao se na brojnim majstorskim kursevima kod renomiranih pijanista: Kemala Gekića, Arba Valdme, Žaka Ruvjea, Vladimira Ogarkova, Svetlane Bogino, Ninoslava Živkovića i Rite Kinke.</w:t>
      </w:r>
    </w:p>
    <w:p w:rsidR="00306F7E" w:rsidRPr="00865CF9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>Pedagoško iskustvo je sticao na mestu profesora u muzičkim ško</w:t>
      </w:r>
      <w:r w:rsidR="00FA7646">
        <w:rPr>
          <w:rFonts w:ascii="Times New Roman" w:hAnsi="Times New Roman" w:cs="Times New Roman"/>
          <w:noProof/>
          <w:sz w:val="24"/>
          <w:szCs w:val="24"/>
        </w:rPr>
        <w:t xml:space="preserve">lama u Beogradu i Novom Sadu. Angažovan je u </w:t>
      </w:r>
      <w:r w:rsidR="00211574">
        <w:rPr>
          <w:rFonts w:ascii="Times New Roman" w:hAnsi="Times New Roman" w:cs="Times New Roman"/>
          <w:noProof/>
          <w:sz w:val="24"/>
          <w:szCs w:val="24"/>
        </w:rPr>
        <w:t>MŠ Stanković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 u Beogradu na mestu profesor</w:t>
      </w:r>
      <w:r w:rsidR="007019EA" w:rsidRPr="00865CF9">
        <w:rPr>
          <w:rFonts w:ascii="Times New Roman" w:hAnsi="Times New Roman" w:cs="Times New Roman"/>
          <w:noProof/>
          <w:sz w:val="24"/>
          <w:szCs w:val="24"/>
        </w:rPr>
        <w:t>a k</w:t>
      </w:r>
      <w:r w:rsidR="00211574">
        <w:rPr>
          <w:rFonts w:ascii="Times New Roman" w:hAnsi="Times New Roman" w:cs="Times New Roman"/>
          <w:noProof/>
          <w:sz w:val="24"/>
          <w:szCs w:val="24"/>
        </w:rPr>
        <w:t>lavira i kamerne muzike</w:t>
      </w:r>
      <w:r w:rsidR="00AB6FDC" w:rsidRPr="00865CF9">
        <w:rPr>
          <w:rFonts w:ascii="Times New Roman" w:hAnsi="Times New Roman" w:cs="Times New Roman"/>
          <w:noProof/>
          <w:sz w:val="24"/>
          <w:szCs w:val="24"/>
        </w:rPr>
        <w:t>. O</w:t>
      </w:r>
      <w:r w:rsidR="007019EA" w:rsidRPr="00865CF9">
        <w:rPr>
          <w:rFonts w:ascii="Times New Roman" w:hAnsi="Times New Roman" w:cs="Times New Roman"/>
          <w:noProof/>
          <w:sz w:val="24"/>
          <w:szCs w:val="24"/>
        </w:rPr>
        <w:t>d 2023. godine je docent na Akademiji umjetnosti Univerziteta u Bijeljini na</w:t>
      </w:r>
      <w:r w:rsidR="00AB6FDC" w:rsidRPr="00865CF9">
        <w:rPr>
          <w:rFonts w:ascii="Times New Roman" w:hAnsi="Times New Roman" w:cs="Times New Roman"/>
          <w:noProof/>
          <w:sz w:val="24"/>
          <w:szCs w:val="24"/>
        </w:rPr>
        <w:t xml:space="preserve"> katedri za klavir i kamernu muz</w:t>
      </w:r>
      <w:r w:rsidR="007019EA" w:rsidRPr="00865CF9">
        <w:rPr>
          <w:rFonts w:ascii="Times New Roman" w:hAnsi="Times New Roman" w:cs="Times New Roman"/>
          <w:noProof/>
          <w:sz w:val="24"/>
          <w:szCs w:val="24"/>
        </w:rPr>
        <w:t>iku.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 Više puta kao mentor, komentor i umetnički saradnik učestvovao je na licenciranim seminarima kamerne muzike koje je organizovao: Jugokoncert (Letnja škola violončela autora prof. Nade Jovanović 2004), Ministarstvo prosvete Republike Srbije (Škola lepog pevanja-umetnost pevanja autor je prvakinja beogradske opere Gordana Tomić 2010), Univerzitet umetnosti u Beogradu (Duni vetre sa banatske strane 2012), Univerzitet umetnost</w:t>
      </w:r>
      <w:r w:rsidR="005A0014">
        <w:rPr>
          <w:rFonts w:ascii="Times New Roman" w:hAnsi="Times New Roman" w:cs="Times New Roman"/>
          <w:noProof/>
          <w:sz w:val="24"/>
          <w:szCs w:val="24"/>
        </w:rPr>
        <w:t>i u Nanjingu, Kina 2</w:t>
      </w:r>
      <w:r w:rsidR="000A1C3D">
        <w:rPr>
          <w:rFonts w:ascii="Times New Roman" w:hAnsi="Times New Roman" w:cs="Times New Roman"/>
          <w:noProof/>
          <w:sz w:val="24"/>
          <w:szCs w:val="24"/>
        </w:rPr>
        <w:t>016. godine, Pijanistički masterklas,</w:t>
      </w:r>
      <w:r w:rsidR="005A0014">
        <w:rPr>
          <w:rFonts w:ascii="Times New Roman" w:hAnsi="Times New Roman" w:cs="Times New Roman"/>
          <w:noProof/>
          <w:sz w:val="24"/>
          <w:szCs w:val="24"/>
        </w:rPr>
        <w:t xml:space="preserve"> Sremska Mitrovica, 2025. godine.</w:t>
      </w:r>
    </w:p>
    <w:p w:rsidR="00306F7E" w:rsidRPr="00865CF9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>Učesnik je i saradnik više prestižnih nacionalnih i internacionalnih takmičenja i festivala: Concorso internazionale citta di Stressa (Italija,1998),  Jeunesses Musicales (2003),  Augustin Prohazka (Slovačka, 2004),  Cello fest (Beograd, 2005), Dotzauer-Wettbewerb fur junge cellisten u Drezdenu (Nemačka, 2005), Mermer i zvuci (Aranđelovac, 2008), Seghizzi-Concorso Internacionale di canto solistico (Italija, 2009), kao i Vasi Prihoda (Češka, 2016). Dobitnik je specijalne nagrade za klavirski duo na republičkom takmičenju u Nišu (1997), nagrade za klavirskog saradnika na takmičenju Petar Konjović u Novom Sadu (1998), priznanja Udruženja klavirskih pedagoga Srbije EPTA u Subotici (1999), zahvalnice Muzičke omladine grada Kragujevca (2004), kao i priznanja Associazione Musicale Dino Ciani (Italija, 2007. i 2008). Bio je član žirija internacionalnih muzičkih konkursa    Francesco Paolo Neglia, Francesco Forgione i Paul Harri</w:t>
      </w:r>
      <w:r w:rsidR="00211574">
        <w:rPr>
          <w:rFonts w:ascii="Times New Roman" w:hAnsi="Times New Roman" w:cs="Times New Roman"/>
          <w:noProof/>
          <w:sz w:val="24"/>
          <w:szCs w:val="24"/>
        </w:rPr>
        <w:t>s (Italija, 2007. i 2008),  Republič</w:t>
      </w:r>
      <w:r w:rsidR="00702AEB">
        <w:rPr>
          <w:rFonts w:ascii="Times New Roman" w:hAnsi="Times New Roman" w:cs="Times New Roman"/>
          <w:noProof/>
          <w:sz w:val="24"/>
          <w:szCs w:val="24"/>
        </w:rPr>
        <w:t>kog takmičenja za kamernu muziku (Beograd,</w:t>
      </w:r>
      <w:r w:rsidR="00211574">
        <w:rPr>
          <w:rFonts w:ascii="Times New Roman" w:hAnsi="Times New Roman" w:cs="Times New Roman"/>
          <w:noProof/>
          <w:sz w:val="24"/>
          <w:szCs w:val="24"/>
        </w:rPr>
        <w:t xml:space="preserve"> 2014, </w:t>
      </w:r>
      <w:r w:rsidR="00702AEB">
        <w:rPr>
          <w:rFonts w:ascii="Times New Roman" w:hAnsi="Times New Roman" w:cs="Times New Roman"/>
          <w:noProof/>
          <w:sz w:val="24"/>
          <w:szCs w:val="24"/>
        </w:rPr>
        <w:t>2023</w:t>
      </w:r>
      <w:r w:rsidR="00211574">
        <w:rPr>
          <w:rFonts w:ascii="Times New Roman" w:hAnsi="Times New Roman" w:cs="Times New Roman"/>
          <w:noProof/>
          <w:sz w:val="24"/>
          <w:szCs w:val="24"/>
        </w:rPr>
        <w:t>, 2024. godine</w:t>
      </w:r>
      <w:r w:rsidR="00702AEB">
        <w:rPr>
          <w:rFonts w:ascii="Times New Roman" w:hAnsi="Times New Roman" w:cs="Times New Roman"/>
          <w:noProof/>
          <w:sz w:val="24"/>
          <w:szCs w:val="24"/>
        </w:rPr>
        <w:t>), Festivala slovenske muzike (2023</w:t>
      </w:r>
      <w:r w:rsidR="00211574">
        <w:rPr>
          <w:rFonts w:ascii="Times New Roman" w:hAnsi="Times New Roman" w:cs="Times New Roman"/>
          <w:noProof/>
          <w:sz w:val="24"/>
          <w:szCs w:val="24"/>
        </w:rPr>
        <w:t>, 2024, 2025. godine</w:t>
      </w:r>
      <w:r w:rsidR="00702AEB">
        <w:rPr>
          <w:rFonts w:ascii="Times New Roman" w:hAnsi="Times New Roman" w:cs="Times New Roman"/>
          <w:noProof/>
          <w:sz w:val="24"/>
          <w:szCs w:val="24"/>
        </w:rPr>
        <w:t>), Festivala „Isidor Bajić“</w:t>
      </w:r>
      <w:r w:rsidR="00644391">
        <w:rPr>
          <w:rFonts w:ascii="Times New Roman" w:hAnsi="Times New Roman" w:cs="Times New Roman"/>
          <w:noProof/>
          <w:sz w:val="24"/>
          <w:szCs w:val="24"/>
        </w:rPr>
        <w:t xml:space="preserve"> za kamernu</w:t>
      </w:r>
      <w:r w:rsidR="00211574">
        <w:rPr>
          <w:rFonts w:ascii="Times New Roman" w:hAnsi="Times New Roman" w:cs="Times New Roman"/>
          <w:noProof/>
          <w:sz w:val="24"/>
          <w:szCs w:val="24"/>
        </w:rPr>
        <w:t xml:space="preserve"> muzi</w:t>
      </w:r>
      <w:r w:rsidR="00644391">
        <w:rPr>
          <w:rFonts w:ascii="Times New Roman" w:hAnsi="Times New Roman" w:cs="Times New Roman"/>
          <w:noProof/>
          <w:sz w:val="24"/>
          <w:szCs w:val="24"/>
        </w:rPr>
        <w:t>ku</w:t>
      </w:r>
      <w:r w:rsidR="00702AEB">
        <w:rPr>
          <w:rFonts w:ascii="Times New Roman" w:hAnsi="Times New Roman" w:cs="Times New Roman"/>
          <w:noProof/>
          <w:sz w:val="24"/>
          <w:szCs w:val="24"/>
        </w:rPr>
        <w:t xml:space="preserve"> u Novom Sadu (2023</w:t>
      </w:r>
      <w:r w:rsidR="00211574">
        <w:rPr>
          <w:rFonts w:ascii="Times New Roman" w:hAnsi="Times New Roman" w:cs="Times New Roman"/>
          <w:noProof/>
          <w:sz w:val="24"/>
          <w:szCs w:val="24"/>
        </w:rPr>
        <w:t>, 2024. godine</w:t>
      </w:r>
      <w:r w:rsidR="00702AEB"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 w:rsidR="00211574">
        <w:rPr>
          <w:rFonts w:ascii="Times New Roman" w:hAnsi="Times New Roman" w:cs="Times New Roman"/>
          <w:noProof/>
          <w:sz w:val="24"/>
          <w:szCs w:val="24"/>
        </w:rPr>
        <w:t xml:space="preserve">Finalne </w:t>
      </w:r>
      <w:r w:rsidR="00702AEB">
        <w:rPr>
          <w:rFonts w:ascii="Times New Roman" w:hAnsi="Times New Roman" w:cs="Times New Roman"/>
          <w:noProof/>
          <w:sz w:val="24"/>
          <w:szCs w:val="24"/>
        </w:rPr>
        <w:t xml:space="preserve">Smotre talenata u Sremskim Karlovcima </w:t>
      </w:r>
      <w:r w:rsidR="00211574">
        <w:rPr>
          <w:rFonts w:ascii="Times New Roman" w:hAnsi="Times New Roman" w:cs="Times New Roman"/>
          <w:noProof/>
          <w:sz w:val="24"/>
          <w:szCs w:val="24"/>
        </w:rPr>
        <w:t>(2023, 2024. godine), Sirmium music festa u kategorijama za kamernu muziku, klavirski duo i solo klavir velike kategorije</w:t>
      </w:r>
      <w:r w:rsidR="00424D06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211574">
        <w:rPr>
          <w:rFonts w:ascii="Times New Roman" w:hAnsi="Times New Roman" w:cs="Times New Roman"/>
          <w:noProof/>
          <w:sz w:val="24"/>
          <w:szCs w:val="24"/>
        </w:rPr>
        <w:t xml:space="preserve">2024, 2025. godine). 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 Ostvario je trajne snimke za Radio televiziju Srbije, Radio televiziju Republike Srpske i Rai Uno (Italija).</w:t>
      </w:r>
    </w:p>
    <w:p w:rsidR="00306F7E" w:rsidRPr="00865CF9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Kao izvođač kamerne muzike posebnu pažnju poklanja umetničkoj saradnji sa istaknutim interpretatorima iz oblasti solo pevanja i gudačkih instrumenata. Ostvario je muzičku saradnju sa mnogim umetnicima u zemlji i inostranstvu, među kojima su Radmila Smiljanić, Živan Saramandić, Radmila Bakočević, Milica Stojadinović, Gordana Tomić, </w:t>
      </w:r>
      <w:r w:rsidRPr="00865CF9">
        <w:rPr>
          <w:rFonts w:ascii="Times New Roman" w:hAnsi="Times New Roman" w:cs="Times New Roman"/>
          <w:noProof/>
          <w:sz w:val="24"/>
          <w:szCs w:val="24"/>
        </w:rPr>
        <w:lastRenderedPageBreak/>
        <w:t>Snežana Savičić Sekulić, Iva Mrvoš, Dušica Bijelić, Milan Karanović, Predrag Milanović, Aleksa Vasić, Kateno-Tino Favaca, Luiz Hopkins, Aleksandar Knjazev, i drugi.</w:t>
      </w:r>
    </w:p>
    <w:p w:rsidR="00306F7E" w:rsidRPr="00865CF9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Nastupao je kao solista, kamerni </w:t>
      </w:r>
      <w:r w:rsidR="00702AEB">
        <w:rPr>
          <w:rFonts w:ascii="Times New Roman" w:hAnsi="Times New Roman" w:cs="Times New Roman"/>
          <w:noProof/>
          <w:sz w:val="24"/>
          <w:szCs w:val="24"/>
        </w:rPr>
        <w:t xml:space="preserve">muzičar i klavirski saradnik u 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Kini, Austriji, Italiji, Grčkoj, Slovačkoj, Nemačkoj, Mađarskoj, Hrvatskoj, Crnoj Gori, Bosni i Hercegovini i Srbiji. </w:t>
      </w:r>
    </w:p>
    <w:p w:rsidR="00306F7E" w:rsidRPr="00865CF9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>Profesionalna kritika ocenjuje ga kao izuzetnog umetnika i poznavaoca ove oblasti, pa je i dobio priliku da ostvari niz projekata: otvaranje Međunarodnog takmičenja Davorin Jenko u Beogradu 2007. sa violončelistom Aleksandrom Pavlovićem, vanr. prof. Akademije umetnosti u Novom Sadu, Proslava godišnjice rođenja kompozitora Stevana Stojanovića Mokranjca u Negotinu 2010, učešće na koncertu Sećanje na Miroslava Čangalovića na poziv Narodnog pozorišta u Beogradu 2010, Koncert sa Srpsko-jevrejskim pevačkim društvom i dirigentom Đorđem Stankovićem u Svečanoj sali Kolarčevog narodnog univerziteta u Beogradu 2010, Autorsko veče Rastislava Kambaskovića u svečanoj sali Skupštine grada Beograda 2012, koncert povodom jubileja 20. Obzorja na Tisi, Dani Josifa Marinkovića, Novi Bečej 2012, Veče solo pesme srpskih i ruskih autora sa prvakinjom frankfurtske opere, docentom na Akademiji umetnosti u Banjaluci, Dunjom Simić u Koncertnoj dvorani Kulturnog centra Banski dvor, Banjaluka 2012, doktorski umetnič</w:t>
      </w:r>
      <w:r w:rsidR="00A32C03" w:rsidRPr="00865CF9">
        <w:rPr>
          <w:rFonts w:ascii="Times New Roman" w:hAnsi="Times New Roman" w:cs="Times New Roman"/>
          <w:noProof/>
          <w:sz w:val="24"/>
          <w:szCs w:val="24"/>
        </w:rPr>
        <w:t>k</w:t>
      </w:r>
      <w:r w:rsidRPr="00865CF9">
        <w:rPr>
          <w:rFonts w:ascii="Times New Roman" w:hAnsi="Times New Roman" w:cs="Times New Roman"/>
          <w:noProof/>
          <w:sz w:val="24"/>
          <w:szCs w:val="24"/>
        </w:rPr>
        <w:t>i projekat dirigenta Dragane J</w:t>
      </w:r>
      <w:r w:rsidR="00702AEB">
        <w:rPr>
          <w:rFonts w:ascii="Times New Roman" w:hAnsi="Times New Roman" w:cs="Times New Roman"/>
          <w:noProof/>
          <w:sz w:val="24"/>
          <w:szCs w:val="24"/>
        </w:rPr>
        <w:t>ovanović, Mokranjac 1914-2014, Koncert Poslednji susret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 premijerno izveden kao završni ispit na doktorskim studijama u Svečanoj sali Doma Vojske Srbije 2015, celovečernji koncert u okviru BELEF-a, Ljubav, razlog postojanja, 2016, Vokalno-instrumentalni resital, Nanjing, Kina, 2016.</w:t>
      </w:r>
      <w:r w:rsidR="00702AEB">
        <w:rPr>
          <w:rFonts w:ascii="Times New Roman" w:hAnsi="Times New Roman" w:cs="Times New Roman"/>
          <w:noProof/>
          <w:sz w:val="24"/>
          <w:szCs w:val="24"/>
        </w:rPr>
        <w:t xml:space="preserve"> godine, resital “Serendipity”,Kardif</w:t>
      </w:r>
      <w:r w:rsidR="000A1C3D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 London 2018. godine</w:t>
      </w:r>
      <w:r w:rsidR="00702AEB">
        <w:rPr>
          <w:rFonts w:ascii="Times New Roman" w:hAnsi="Times New Roman" w:cs="Times New Roman"/>
          <w:noProof/>
          <w:sz w:val="24"/>
          <w:szCs w:val="24"/>
        </w:rPr>
        <w:t xml:space="preserve">, otvaranje Festivala slovenske muzike u Ruskom domu (Beograd, 2023) i Međunarodni dan Roma, Dom vosjke Srbije u Beogradu 2023. </w:t>
      </w:r>
      <w:r w:rsidR="00211574">
        <w:rPr>
          <w:rFonts w:ascii="Times New Roman" w:hAnsi="Times New Roman" w:cs="Times New Roman"/>
          <w:noProof/>
          <w:sz w:val="24"/>
          <w:szCs w:val="24"/>
        </w:rPr>
        <w:t>g</w:t>
      </w:r>
      <w:r w:rsidR="00702AEB">
        <w:rPr>
          <w:rFonts w:ascii="Times New Roman" w:hAnsi="Times New Roman" w:cs="Times New Roman"/>
          <w:noProof/>
          <w:sz w:val="24"/>
          <w:szCs w:val="24"/>
        </w:rPr>
        <w:t>odine</w:t>
      </w:r>
      <w:bookmarkStart w:id="0" w:name="_GoBack"/>
      <w:bookmarkEnd w:id="0"/>
      <w:r w:rsidR="00211574">
        <w:rPr>
          <w:rFonts w:ascii="Times New Roman" w:hAnsi="Times New Roman" w:cs="Times New Roman"/>
          <w:noProof/>
          <w:sz w:val="24"/>
          <w:szCs w:val="24"/>
        </w:rPr>
        <w:t xml:space="preserve">, Koncerti u okviru međunarodnog takmičenja Sirmium music fest  2024. i 2025. godine. </w:t>
      </w:r>
    </w:p>
    <w:p w:rsidR="00306F7E" w:rsidRPr="00865CF9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>Od 2015. godine najtešnje sarađuje sa sopranom Dušicom Bijelić i baritonom Aleksom Vasićem. Kroz zajednički rad na vokalno-instrumentalnoj literaturi bave se istraživanjem tradicionalnih, ali i savremenih pristupa interpretaciji kamerne i vokalno - instrumentalne muzike pisane od kraja 16. veka do današnjih dana. Iz niza zajedničkih projekata i koncerata izdvaja se celovecernji koncert, L’amour, reason d’etre,</w:t>
      </w:r>
      <w:r w:rsidR="00AA6464" w:rsidRPr="00865CF9">
        <w:rPr>
          <w:rFonts w:ascii="Times New Roman" w:hAnsi="Times New Roman" w:cs="Times New Roman"/>
          <w:noProof/>
          <w:sz w:val="24"/>
          <w:szCs w:val="24"/>
        </w:rPr>
        <w:t xml:space="preserve"> BELEF, Beograd, 2016. g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odine, kao i autorski projekat pod pokroviteljstvom SOKOJ-a, </w:t>
      </w:r>
      <w:r w:rsidRPr="00865CF9">
        <w:rPr>
          <w:rFonts w:ascii="Times New Roman" w:hAnsi="Times New Roman" w:cs="Times New Roman"/>
          <w:i/>
          <w:noProof/>
          <w:sz w:val="24"/>
          <w:szCs w:val="24"/>
        </w:rPr>
        <w:t>Tragom srpske solo pesme</w:t>
      </w:r>
      <w:r w:rsidRPr="00865CF9">
        <w:rPr>
          <w:rFonts w:ascii="Times New Roman" w:hAnsi="Times New Roman" w:cs="Times New Roman"/>
          <w:noProof/>
          <w:sz w:val="24"/>
          <w:szCs w:val="24"/>
        </w:rPr>
        <w:t xml:space="preserve"> 2019. godine.</w:t>
      </w:r>
    </w:p>
    <w:p w:rsidR="00306F7E" w:rsidRPr="001500E1" w:rsidRDefault="00306F7E" w:rsidP="002205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CF9">
        <w:rPr>
          <w:rFonts w:ascii="Times New Roman" w:hAnsi="Times New Roman" w:cs="Times New Roman"/>
          <w:noProof/>
          <w:sz w:val="24"/>
          <w:szCs w:val="24"/>
        </w:rPr>
        <w:t>Dario Humenjuk je doktorirao na Katedri za kamernu muziku Fakulteta muzičke umetnosti u Beogradu 2015. u klasi redovnog profesora Ljudmile Gros Popović.</w:t>
      </w:r>
    </w:p>
    <w:p w:rsidR="00605C67" w:rsidRPr="001500E1" w:rsidRDefault="00605C67" w:rsidP="002205DA">
      <w:pPr>
        <w:jc w:val="both"/>
        <w:rPr>
          <w:noProof/>
        </w:rPr>
      </w:pPr>
    </w:p>
    <w:sectPr w:rsidR="00605C67" w:rsidRPr="001500E1" w:rsidSect="00DD3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06F7E"/>
    <w:rsid w:val="000A1C3D"/>
    <w:rsid w:val="001500E1"/>
    <w:rsid w:val="00211574"/>
    <w:rsid w:val="002205DA"/>
    <w:rsid w:val="00241D38"/>
    <w:rsid w:val="00306F7E"/>
    <w:rsid w:val="00424D06"/>
    <w:rsid w:val="005A0014"/>
    <w:rsid w:val="00605C67"/>
    <w:rsid w:val="00644391"/>
    <w:rsid w:val="007019EA"/>
    <w:rsid w:val="00702AEB"/>
    <w:rsid w:val="00826795"/>
    <w:rsid w:val="00865CF9"/>
    <w:rsid w:val="00952E0D"/>
    <w:rsid w:val="009D232A"/>
    <w:rsid w:val="00A32C03"/>
    <w:rsid w:val="00A527A0"/>
    <w:rsid w:val="00A872AC"/>
    <w:rsid w:val="00AA6464"/>
    <w:rsid w:val="00AB6FDC"/>
    <w:rsid w:val="00B8317E"/>
    <w:rsid w:val="00C14F91"/>
    <w:rsid w:val="00DD3A81"/>
    <w:rsid w:val="00E277B1"/>
    <w:rsid w:val="00FA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23</cp:revision>
  <dcterms:created xsi:type="dcterms:W3CDTF">2021-12-18T00:32:00Z</dcterms:created>
  <dcterms:modified xsi:type="dcterms:W3CDTF">2026-02-09T01:45:00Z</dcterms:modified>
</cp:coreProperties>
</file>